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2704"/>
        <w:gridCol w:w="936"/>
        <w:gridCol w:w="3024"/>
        <w:gridCol w:w="720"/>
        <w:gridCol w:w="1080"/>
      </w:tblGrid>
      <w:tr w:rsidR="007757E6" w:rsidRPr="005F659F" w:rsidTr="007757E6">
        <w:trPr>
          <w:trHeight w:val="627"/>
        </w:trPr>
        <w:tc>
          <w:tcPr>
            <w:tcW w:w="1256" w:type="dxa"/>
            <w:shd w:val="clear" w:color="auto" w:fill="CCFFCC"/>
            <w:vAlign w:val="center"/>
          </w:tcPr>
          <w:p w:rsidR="007757E6" w:rsidRPr="007757E6" w:rsidRDefault="007757E6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6664" w:type="dxa"/>
            <w:gridSpan w:val="3"/>
            <w:vAlign w:val="center"/>
          </w:tcPr>
          <w:p w:rsidR="007757E6" w:rsidRPr="00F04B0C" w:rsidRDefault="007757E6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CCFFCC"/>
            <w:vAlign w:val="center"/>
          </w:tcPr>
          <w:p w:rsidR="007757E6" w:rsidRPr="007757E6" w:rsidRDefault="007757E6" w:rsidP="007757E6">
            <w:pPr>
              <w:ind w:leftChars="-49" w:left="-103" w:rightChars="-53" w:right="-111" w:firstLineChars="37" w:firstLine="104"/>
              <w:jc w:val="center"/>
              <w:rPr>
                <w:rFonts w:ascii="ＭＳ Ｐゴシック" w:eastAsia="ＭＳ Ｐゴシック" w:hAnsi="ＭＳ Ｐゴシック" w:cs="Times New Roman"/>
                <w:sz w:val="28"/>
                <w:szCs w:val="28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8"/>
                <w:szCs w:val="28"/>
              </w:rPr>
              <w:t>No.</w:t>
            </w:r>
          </w:p>
        </w:tc>
        <w:tc>
          <w:tcPr>
            <w:tcW w:w="1080" w:type="dxa"/>
            <w:vAlign w:val="center"/>
          </w:tcPr>
          <w:p w:rsidR="007757E6" w:rsidRPr="007757E6" w:rsidRDefault="00C972D8" w:rsidP="00B15E21">
            <w:pPr>
              <w:rPr>
                <w:rFonts w:ascii="ＭＳ Ｐゴシック" w:eastAsia="ＭＳ Ｐゴシック" w:hAnsi="ＭＳ Ｐゴシック" w:cs="Times New Roman"/>
              </w:rPr>
            </w:pPr>
            <w:r>
              <w:rPr>
                <w:rFonts w:ascii="ＭＳ Ｐゴシック" w:eastAsia="ＭＳ Ｐゴシック" w:hAnsi="ＭＳ Ｐゴシック" w:cs="Times New Roman" w:hint="eastAsia"/>
              </w:rPr>
              <w:t>記入不要</w:t>
            </w:r>
          </w:p>
        </w:tc>
      </w:tr>
      <w:tr w:rsidR="006A030A" w:rsidRPr="005F659F" w:rsidTr="00C3668B">
        <w:trPr>
          <w:trHeight w:val="518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F12C26" w:rsidP="007757E6">
            <w:pPr>
              <w:snapToGrid w:val="0"/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住</w:t>
            </w:r>
            <w:r w:rsidR="0014647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所</w:t>
            </w:r>
          </w:p>
        </w:tc>
        <w:tc>
          <w:tcPr>
            <w:tcW w:w="8464" w:type="dxa"/>
            <w:gridSpan w:val="5"/>
            <w:vAlign w:val="center"/>
          </w:tcPr>
          <w:p w:rsidR="006A030A" w:rsidRPr="00F04B0C" w:rsidRDefault="006A030A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〒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   -    </w:t>
            </w:r>
            <w:r w:rsidR="00075BD9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</w:t>
            </w:r>
            <w:r w:rsidR="006E1E82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都道府県、</w:t>
            </w:r>
            <w:r w:rsidR="00C736ED" w:rsidRPr="00F04B0C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市町名から番地まで）</w:t>
            </w:r>
          </w:p>
        </w:tc>
      </w:tr>
      <w:tr w:rsidR="006A030A" w:rsidRPr="005F659F" w:rsidTr="00C3668B">
        <w:trPr>
          <w:trHeight w:val="529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代表者</w:t>
            </w:r>
          </w:p>
        </w:tc>
        <w:tc>
          <w:tcPr>
            <w:tcW w:w="8464" w:type="dxa"/>
            <w:gridSpan w:val="5"/>
            <w:vAlign w:val="center"/>
          </w:tcPr>
          <w:p w:rsidR="006A030A" w:rsidRPr="00F04B0C" w:rsidRDefault="00C736ED" w:rsidP="007757E6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）</w:t>
            </w:r>
          </w:p>
        </w:tc>
      </w:tr>
      <w:tr w:rsidR="006A030A" w:rsidRPr="005F659F" w:rsidTr="00C3668B">
        <w:trPr>
          <w:trHeight w:val="541"/>
        </w:trPr>
        <w:tc>
          <w:tcPr>
            <w:tcW w:w="1256" w:type="dxa"/>
            <w:shd w:val="clear" w:color="auto" w:fill="CCFFCC"/>
            <w:vAlign w:val="center"/>
          </w:tcPr>
          <w:p w:rsidR="00320161" w:rsidRPr="00320161" w:rsidRDefault="006A030A" w:rsidP="0032016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担当者</w:t>
            </w:r>
          </w:p>
        </w:tc>
        <w:tc>
          <w:tcPr>
            <w:tcW w:w="8464" w:type="dxa"/>
            <w:gridSpan w:val="5"/>
            <w:vAlign w:val="center"/>
          </w:tcPr>
          <w:p w:rsidR="00320161" w:rsidRPr="00F04B0C" w:rsidRDefault="00C736ED" w:rsidP="00320161">
            <w:pPr>
              <w:snapToGrid w:val="0"/>
              <w:jc w:val="left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（部署名、職</w:t>
            </w:r>
            <w:r w:rsidR="005652CD" w:rsidRPr="00F04B0C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氏名</w:t>
            </w:r>
            <w:r w:rsidR="00320161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 xml:space="preserve">）　</w:t>
            </w:r>
          </w:p>
        </w:tc>
      </w:tr>
      <w:tr w:rsidR="006A030A" w:rsidRPr="005F659F" w:rsidTr="009F37B7">
        <w:trPr>
          <w:trHeight w:val="525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ＴＥＬ</w:t>
            </w:r>
          </w:p>
        </w:tc>
        <w:tc>
          <w:tcPr>
            <w:tcW w:w="2704" w:type="dxa"/>
            <w:vAlign w:val="center"/>
          </w:tcPr>
          <w:p w:rsidR="006A030A" w:rsidRPr="0080633C" w:rsidRDefault="00075BD9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  <w:r w:rsidR="00C736ED"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 xml:space="preserve">   </w:t>
            </w: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E-mail</w:t>
            </w:r>
          </w:p>
        </w:tc>
        <w:tc>
          <w:tcPr>
            <w:tcW w:w="4824" w:type="dxa"/>
            <w:gridSpan w:val="3"/>
            <w:vAlign w:val="center"/>
          </w:tcPr>
          <w:p w:rsidR="006A030A" w:rsidRPr="007757E6" w:rsidRDefault="00075BD9" w:rsidP="007757E6">
            <w:pPr>
              <w:snapToGrid w:val="0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Times New Roman" w:hint="eastAsia"/>
                <w:sz w:val="24"/>
                <w:szCs w:val="24"/>
              </w:rPr>
              <w:t>@</w:t>
            </w:r>
          </w:p>
        </w:tc>
      </w:tr>
      <w:tr w:rsidR="006A030A" w:rsidRPr="005F659F" w:rsidTr="009F37B7">
        <w:trPr>
          <w:trHeight w:val="551"/>
        </w:trPr>
        <w:tc>
          <w:tcPr>
            <w:tcW w:w="125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53" w:right="-111"/>
              <w:jc w:val="center"/>
              <w:rPr>
                <w:rFonts w:ascii="ＭＳ Ｐゴシック" w:eastAsia="ＭＳ Ｐゴシック" w:hAnsi="ＭＳ Ｐゴシック" w:cs="Times New Roman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ＦＡＸ</w:t>
            </w:r>
          </w:p>
        </w:tc>
        <w:tc>
          <w:tcPr>
            <w:tcW w:w="2704" w:type="dxa"/>
            <w:vAlign w:val="center"/>
          </w:tcPr>
          <w:p w:rsidR="006A030A" w:rsidRPr="0080633C" w:rsidRDefault="00C736ED" w:rsidP="007757E6">
            <w:pPr>
              <w:snapToGrid w:val="0"/>
              <w:jc w:val="center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80633C">
              <w:rPr>
                <w:rFonts w:ascii="ＭＳ ゴシック" w:eastAsia="ＭＳ ゴシック" w:hAnsi="ＭＳ ゴシック" w:cs="Times New Roman" w:hint="eastAsia"/>
                <w:sz w:val="24"/>
                <w:szCs w:val="24"/>
              </w:rPr>
              <w:t>-   -</w:t>
            </w:r>
          </w:p>
        </w:tc>
        <w:tc>
          <w:tcPr>
            <w:tcW w:w="936" w:type="dxa"/>
            <w:shd w:val="clear" w:color="auto" w:fill="CCFFCC"/>
            <w:vAlign w:val="center"/>
          </w:tcPr>
          <w:p w:rsidR="006A030A" w:rsidRPr="00C3668B" w:rsidRDefault="006A030A" w:rsidP="00105F81">
            <w:pPr>
              <w:ind w:leftChars="-51" w:left="-107" w:rightChars="-34" w:right="-71"/>
              <w:jc w:val="center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C3668B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URL</w:t>
            </w:r>
          </w:p>
        </w:tc>
        <w:tc>
          <w:tcPr>
            <w:tcW w:w="4824" w:type="dxa"/>
            <w:gridSpan w:val="3"/>
            <w:vAlign w:val="center"/>
          </w:tcPr>
          <w:p w:rsidR="006A030A" w:rsidRPr="007757E6" w:rsidRDefault="00075BD9" w:rsidP="007757E6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/>
                <w:sz w:val="24"/>
                <w:szCs w:val="24"/>
              </w:rPr>
              <w:t>http://</w:t>
            </w:r>
          </w:p>
        </w:tc>
      </w:tr>
      <w:tr w:rsidR="002826EE" w:rsidTr="008E34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26"/>
        </w:trPr>
        <w:tc>
          <w:tcPr>
            <w:tcW w:w="9720" w:type="dxa"/>
            <w:gridSpan w:val="6"/>
          </w:tcPr>
          <w:p w:rsidR="006A135E" w:rsidRPr="007757E6" w:rsidRDefault="006A135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7757E6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＜会社概要＞</w:t>
            </w:r>
          </w:p>
          <w:p w:rsidR="002826EE" w:rsidRPr="007757E6" w:rsidRDefault="00763F4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FC6661" wp14:editId="46F0559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101600</wp:posOffset>
                      </wp:positionV>
                      <wp:extent cx="5353050" cy="81915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819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146472" w:rsidRPr="00F7733C" w:rsidRDefault="00146472" w:rsidP="00146472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EC19D1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・会社の特徴（セールスポイント）、</w:t>
                                  </w:r>
                                  <w:r w:rsidR="008E34F4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得意とする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DX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分野等</w:t>
                                  </w: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について、</w:t>
                                  </w:r>
                                  <w:r w:rsidR="00320161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具体的</w:t>
                                  </w: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にご記入ください。</w:t>
                                  </w:r>
                                </w:p>
                                <w:p w:rsidR="00146472" w:rsidRPr="00F7733C" w:rsidRDefault="00146472" w:rsidP="00146472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FC66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8.7pt;margin-top:8pt;width:421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" fillcolor="window" strokeweight="1.5pt">
                      <v:stroke dashstyle="longDashDot"/>
                      <v:textbox>
                        <w:txbxContent>
                          <w:p w:rsidR="00146472" w:rsidRPr="00F7733C" w:rsidRDefault="00146472" w:rsidP="00146472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EC19D1" w:rsidRDefault="00146472" w:rsidP="00146472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・会社の特徴（セールスポイント）、</w:t>
                            </w:r>
                            <w:r w:rsidR="008E34F4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得意とする</w:t>
                            </w:r>
                            <w:r w:rsidR="00320161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DX</w:t>
                            </w:r>
                            <w:r w:rsidR="00320161"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分野等</w:t>
                            </w: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について、</w:t>
                            </w:r>
                            <w:r w:rsidR="00320161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具体的</w:t>
                            </w: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にご記入ください。</w:t>
                            </w:r>
                          </w:p>
                          <w:p w:rsidR="00146472" w:rsidRPr="00F7733C" w:rsidRDefault="00146472" w:rsidP="00146472">
                            <w:pP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26EE" w:rsidRPr="007757E6" w:rsidRDefault="002826E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7314BA" w:rsidRPr="005652CD" w:rsidRDefault="007314BA" w:rsidP="002826EE">
            <w:pPr>
              <w:tabs>
                <w:tab w:val="left" w:pos="3285"/>
              </w:tabs>
              <w:rPr>
                <w:rFonts w:ascii="ＭＳ ゴシック" w:eastAsia="ＭＳ ゴシック" w:hAnsi="ＭＳ ゴシック" w:cs="ＭＳ 明朝"/>
                <w:sz w:val="24"/>
                <w:szCs w:val="24"/>
              </w:rPr>
            </w:pPr>
          </w:p>
        </w:tc>
      </w:tr>
      <w:tr w:rsidR="00B77A4E" w:rsidTr="008E34F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15"/>
        </w:trPr>
        <w:tc>
          <w:tcPr>
            <w:tcW w:w="9720" w:type="dxa"/>
            <w:gridSpan w:val="6"/>
          </w:tcPr>
          <w:p w:rsidR="003A6411" w:rsidRDefault="00B77A4E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＜出展概要＞</w:t>
            </w: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3A6411" w:rsidRDefault="003A641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B77A4E" w:rsidRPr="007757E6" w:rsidRDefault="00763F41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03DAA2" wp14:editId="49E74A39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113030</wp:posOffset>
                      </wp:positionV>
                      <wp:extent cx="5353050" cy="1174750"/>
                      <wp:effectExtent l="0" t="0" r="19050" b="2540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53050" cy="11747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lgDashDot"/>
                              </a:ln>
                            </wps:spPr>
                            <wps:txbx>
                              <w:txbxContent>
                                <w:p w:rsidR="00EC19D1" w:rsidRPr="00F7733C" w:rsidRDefault="00EC19D1" w:rsidP="00EC19D1">
                                  <w:pPr>
                                    <w:jc w:val="center"/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＊＊＊＊＊記入のポイント＊＊＊＊＊</w:t>
                                  </w:r>
                                </w:p>
                                <w:p w:rsidR="00EC19D1" w:rsidRPr="00F7733C" w:rsidRDefault="00EC19D1" w:rsidP="00EC19D1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循環関連産業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主に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産業廃棄物処理業者）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に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向けたDX技術の</w:t>
                                  </w:r>
                                  <w:r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提案</w:t>
                                  </w:r>
                                  <w:r w:rsidR="005662DA"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を前提に出展概要を</w:t>
                                  </w:r>
                                  <w:r w:rsidR="005662DA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ご</w:t>
                                  </w:r>
                                  <w: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  <w:t>記入ください。</w:t>
                                  </w:r>
                                </w:p>
                                <w:p w:rsidR="00EC19D1" w:rsidRPr="00F7733C" w:rsidRDefault="00EC19D1" w:rsidP="00EC19D1">
                                  <w:pPr>
                                    <w:rPr>
                                      <w:rFonts w:ascii="HGPｺﾞｼｯｸM" w:eastAsia="HGPｺﾞｼｯｸM" w:hAnsiTheme="majorEastAsia"/>
                                      <w:color w:val="4472C4" w:themeColor="accent5"/>
                                    </w:rPr>
                                  </w:pPr>
                                  <w:r w:rsidRPr="00F7733C">
                                    <w:rPr>
                                      <w:rFonts w:ascii="HGPｺﾞｼｯｸM" w:eastAsia="HGPｺﾞｼｯｸM" w:hAnsiTheme="majorEastAsia" w:hint="eastAsia"/>
                                      <w:color w:val="4472C4" w:themeColor="accent5"/>
                                    </w:rPr>
                                    <w:t>・写真等を貼り付けていただいて結構です。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3DA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margin-left:16.9pt;margin-top:8.9pt;width:421.5pt;height:9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" fillcolor="window" strokeweight="1.5pt">
                      <v:stroke dashstyle="longDashDot"/>
                      <v:textbox>
                        <w:txbxContent>
                          <w:p w:rsidR="00EC19D1" w:rsidRPr="00F7733C" w:rsidRDefault="00EC19D1" w:rsidP="00EC19D1">
                            <w:pPr>
                              <w:jc w:val="center"/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＊＊＊＊＊記入のポイント＊＊＊＊＊</w:t>
                            </w:r>
                          </w:p>
                          <w:p w:rsidR="00EC19D1" w:rsidRPr="00F7733C" w:rsidRDefault="00EC19D1" w:rsidP="00EC19D1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循環関連産業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（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主に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産業廃棄物処理業者）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に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向けたDX</w:t>
                            </w:r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技術の</w:t>
                            </w:r>
                            <w:r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提案</w:t>
                            </w:r>
                            <w:r w:rsidR="005662DA"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を前提に出展概要を</w:t>
                            </w:r>
                            <w:r w:rsidR="005662DA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ご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  <w:t>記入ください。</w:t>
                            </w:r>
                          </w:p>
                          <w:p w:rsidR="00EC19D1" w:rsidRPr="00F7733C" w:rsidRDefault="00EC19D1" w:rsidP="00EC19D1">
                            <w:pPr>
                              <w:rPr>
                                <w:rFonts w:ascii="HGPｺﾞｼｯｸM" w:eastAsia="HGPｺﾞｼｯｸM" w:hAnsiTheme="majorEastAsia"/>
                                <w:color w:val="4472C4" w:themeColor="accent5"/>
                              </w:rPr>
                            </w:pPr>
                            <w:r w:rsidRPr="00F7733C">
                              <w:rPr>
                                <w:rFonts w:ascii="HGPｺﾞｼｯｸM" w:eastAsia="HGPｺﾞｼｯｸM" w:hAnsiTheme="majorEastAsia" w:hint="eastAsia"/>
                                <w:color w:val="4472C4" w:themeColor="accent5"/>
                              </w:rPr>
                              <w:t>・写真等を貼り付けていただいて結構です。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E34F4" w:rsidTr="00572207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994"/>
        </w:trPr>
        <w:tc>
          <w:tcPr>
            <w:tcW w:w="9720" w:type="dxa"/>
            <w:gridSpan w:val="6"/>
          </w:tcPr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＜導入実績＞</w:t>
            </w:r>
          </w:p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  <w:p w:rsidR="008E34F4" w:rsidRDefault="008E34F4" w:rsidP="007757E6">
            <w:pPr>
              <w:tabs>
                <w:tab w:val="left" w:pos="3285"/>
              </w:tabs>
              <w:snapToGrid w:val="0"/>
              <w:jc w:val="left"/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</w:tbl>
    <w:p w:rsidR="00731872" w:rsidRPr="00194CA1" w:rsidRDefault="00B77A4E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</w:rPr>
        <w:t xml:space="preserve">　</w:t>
      </w:r>
      <w:r w:rsidR="00194CA1" w:rsidRPr="00194CA1">
        <w:rPr>
          <w:rFonts w:ascii="ＭＳ Ｐゴシック" w:eastAsia="ＭＳ Ｐゴシック" w:hAnsi="ＭＳ Ｐゴシック" w:hint="eastAsia"/>
          <w:sz w:val="24"/>
        </w:rPr>
        <w:t>【添付書類】</w:t>
      </w:r>
    </w:p>
    <w:p w:rsidR="00194CA1" w:rsidRPr="00194CA1" w:rsidRDefault="00194CA1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  <w:sz w:val="24"/>
        </w:rPr>
        <w:t xml:space="preserve">　　・会社概要がわかるリーフレット等</w:t>
      </w:r>
      <w:r w:rsidR="009D4EC7">
        <w:rPr>
          <w:rFonts w:ascii="ＭＳ Ｐゴシック" w:eastAsia="ＭＳ Ｐゴシック" w:hAnsi="ＭＳ Ｐゴシック" w:hint="eastAsia"/>
          <w:sz w:val="24"/>
        </w:rPr>
        <w:t>のPDF</w:t>
      </w:r>
    </w:p>
    <w:p w:rsidR="00D07F5B" w:rsidRDefault="00194CA1" w:rsidP="00763F41">
      <w:pPr>
        <w:tabs>
          <w:tab w:val="left" w:pos="3285"/>
        </w:tabs>
        <w:rPr>
          <w:rFonts w:ascii="ＭＳ Ｐゴシック" w:eastAsia="ＭＳ Ｐゴシック" w:hAnsi="ＭＳ Ｐゴシック"/>
          <w:sz w:val="24"/>
        </w:rPr>
      </w:pPr>
      <w:r w:rsidRPr="00194CA1">
        <w:rPr>
          <w:rFonts w:ascii="ＭＳ Ｐゴシック" w:eastAsia="ＭＳ Ｐゴシック" w:hAnsi="ＭＳ Ｐゴシック" w:hint="eastAsia"/>
          <w:sz w:val="24"/>
        </w:rPr>
        <w:t xml:space="preserve">　　・出展予定の製品がわかるリーフレット等</w:t>
      </w:r>
      <w:r w:rsidR="009D4EC7">
        <w:rPr>
          <w:rFonts w:ascii="ＭＳ Ｐゴシック" w:eastAsia="ＭＳ Ｐゴシック" w:hAnsi="ＭＳ Ｐゴシック" w:hint="eastAsia"/>
          <w:sz w:val="24"/>
        </w:rPr>
        <w:t>のPDF</w:t>
      </w:r>
    </w:p>
    <w:p w:rsidR="00194CA1" w:rsidRPr="00D07F5B" w:rsidRDefault="00D07F5B" w:rsidP="00D07F5B">
      <w:pPr>
        <w:tabs>
          <w:tab w:val="left" w:pos="7880"/>
        </w:tabs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/>
          <w:sz w:val="24"/>
        </w:rPr>
        <w:tab/>
      </w:r>
    </w:p>
    <w:sectPr w:rsidR="00194CA1" w:rsidRPr="00D07F5B" w:rsidSect="00731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567" w:left="1134" w:header="284" w:footer="284" w:gutter="0"/>
      <w:pgNumType w:fmt="numberInDash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274D" w:rsidRDefault="009B274D" w:rsidP="004D7B5F">
      <w:r>
        <w:separator/>
      </w:r>
    </w:p>
  </w:endnote>
  <w:endnote w:type="continuationSeparator" w:id="0">
    <w:p w:rsidR="009B274D" w:rsidRDefault="009B274D" w:rsidP="004D7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9EC" w:rsidRDefault="005029EC" w:rsidP="009A2B1A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29EC" w:rsidRDefault="005029E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Pr="00F7733C" w:rsidRDefault="00D07F5B" w:rsidP="00146472">
    <w:pPr>
      <w:jc w:val="right"/>
      <w:rPr>
        <w:rFonts w:ascii="HGPｺﾞｼｯｸM" w:eastAsia="HGPｺﾞｼｯｸM" w:hAnsiTheme="majorEastAsia"/>
        <w:color w:val="4472C4" w:themeColor="accent5"/>
      </w:rPr>
    </w:pPr>
    <w:r>
      <w:rPr>
        <w:rFonts w:ascii="HGPｺﾞｼｯｸM" w:eastAsia="HGPｺﾞｼｯｸM" w:hAnsiTheme="majorEastAsia" w:hint="eastAsia"/>
        <w:color w:val="4472C4" w:themeColor="accent5"/>
      </w:rPr>
      <w:t>２</w:t>
    </w:r>
    <w:r w:rsidR="00146472" w:rsidRPr="00F7733C">
      <w:rPr>
        <w:rFonts w:ascii="HGPｺﾞｼｯｸM" w:eastAsia="HGPｺﾞｼｯｸM" w:hAnsiTheme="majorEastAsia" w:hint="eastAsia"/>
        <w:color w:val="4472C4" w:themeColor="accent5"/>
      </w:rPr>
      <w:t>頁以内に収めてください。</w:t>
    </w:r>
  </w:p>
  <w:p w:rsidR="00146472" w:rsidRPr="00146472" w:rsidRDefault="00146472" w:rsidP="00146472">
    <w:pPr>
      <w:pStyle w:val="a7"/>
      <w:jc w:val="right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02" w:rsidRDefault="00144E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274D" w:rsidRDefault="009B274D" w:rsidP="004D7B5F">
      <w:r>
        <w:separator/>
      </w:r>
    </w:p>
  </w:footnote>
  <w:footnote w:type="continuationSeparator" w:id="0">
    <w:p w:rsidR="009B274D" w:rsidRDefault="009B274D" w:rsidP="004D7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02" w:rsidRDefault="00144E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472" w:rsidRDefault="006E1E82">
    <w:pPr>
      <w:pStyle w:val="a5"/>
    </w:pPr>
    <w:r>
      <w:rPr>
        <w:rFonts w:hint="eastAsia"/>
        <w:lang w:eastAsia="ja-JP"/>
      </w:rPr>
      <w:t>【出展者】</w:t>
    </w:r>
    <w:proofErr w:type="spellStart"/>
    <w:r w:rsidR="00144E02">
      <w:rPr>
        <w:rFonts w:hint="eastAsia"/>
        <w:lang w:eastAsia="ja-JP"/>
      </w:rPr>
      <w:t>D</w:t>
    </w:r>
    <w:r w:rsidR="00144E02">
      <w:rPr>
        <w:lang w:eastAsia="ja-JP"/>
      </w:rPr>
      <w:t>X</w:t>
    </w:r>
    <w:proofErr w:type="spellEnd"/>
    <w:r w:rsidR="00144E02">
      <w:rPr>
        <w:rFonts w:hint="eastAsia"/>
        <w:lang w:eastAsia="ja-JP"/>
      </w:rPr>
      <w:t>展示会</w:t>
    </w:r>
    <w:bookmarkStart w:id="0" w:name="_GoBack"/>
    <w:bookmarkEnd w:id="0"/>
    <w:r>
      <w:rPr>
        <w:rFonts w:hint="eastAsia"/>
        <w:lang w:eastAsia="ja-JP"/>
      </w:rPr>
      <w:t>申込</w:t>
    </w:r>
    <w:r w:rsidR="00146472">
      <w:rPr>
        <w:rFonts w:hint="eastAsia"/>
        <w:lang w:eastAsia="ja-JP"/>
      </w:rPr>
      <w:t>シート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02" w:rsidRDefault="00144E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819E0"/>
    <w:multiLevelType w:val="hybridMultilevel"/>
    <w:tmpl w:val="360CBD82"/>
    <w:lvl w:ilvl="0" w:tplc="B92EBF4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EB62D3"/>
    <w:multiLevelType w:val="hybridMultilevel"/>
    <w:tmpl w:val="EB6C20F4"/>
    <w:lvl w:ilvl="0" w:tplc="EFF638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2503E8"/>
    <w:multiLevelType w:val="hybridMultilevel"/>
    <w:tmpl w:val="E8CEB4A0"/>
    <w:lvl w:ilvl="0" w:tplc="FFBC53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28616C1"/>
    <w:multiLevelType w:val="hybridMultilevel"/>
    <w:tmpl w:val="DBE43DBC"/>
    <w:lvl w:ilvl="0" w:tplc="B568050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1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91"/>
    <w:rsid w:val="00001F21"/>
    <w:rsid w:val="00002D0F"/>
    <w:rsid w:val="00003367"/>
    <w:rsid w:val="00017FDA"/>
    <w:rsid w:val="00020D5F"/>
    <w:rsid w:val="00024811"/>
    <w:rsid w:val="00030777"/>
    <w:rsid w:val="00030D4C"/>
    <w:rsid w:val="0003604A"/>
    <w:rsid w:val="00043150"/>
    <w:rsid w:val="00050A54"/>
    <w:rsid w:val="0005298E"/>
    <w:rsid w:val="000533AB"/>
    <w:rsid w:val="00057688"/>
    <w:rsid w:val="00062DDD"/>
    <w:rsid w:val="00065A57"/>
    <w:rsid w:val="00074E05"/>
    <w:rsid w:val="00075BD9"/>
    <w:rsid w:val="00080A21"/>
    <w:rsid w:val="00085A29"/>
    <w:rsid w:val="00086DE2"/>
    <w:rsid w:val="000926A4"/>
    <w:rsid w:val="000936AF"/>
    <w:rsid w:val="00095D5A"/>
    <w:rsid w:val="000A261F"/>
    <w:rsid w:val="000A2653"/>
    <w:rsid w:val="000B1313"/>
    <w:rsid w:val="000B3E82"/>
    <w:rsid w:val="000B5014"/>
    <w:rsid w:val="000C12A7"/>
    <w:rsid w:val="000E1CB6"/>
    <w:rsid w:val="000E7FE7"/>
    <w:rsid w:val="000F329E"/>
    <w:rsid w:val="000F6D31"/>
    <w:rsid w:val="00104CAD"/>
    <w:rsid w:val="00105F81"/>
    <w:rsid w:val="00107A24"/>
    <w:rsid w:val="00111A99"/>
    <w:rsid w:val="00111D84"/>
    <w:rsid w:val="00114177"/>
    <w:rsid w:val="001212E6"/>
    <w:rsid w:val="001221C6"/>
    <w:rsid w:val="0012224F"/>
    <w:rsid w:val="00123B15"/>
    <w:rsid w:val="00123CA2"/>
    <w:rsid w:val="001328F2"/>
    <w:rsid w:val="0013536F"/>
    <w:rsid w:val="00144E02"/>
    <w:rsid w:val="00146472"/>
    <w:rsid w:val="00151EA1"/>
    <w:rsid w:val="00157385"/>
    <w:rsid w:val="00162FB7"/>
    <w:rsid w:val="00166104"/>
    <w:rsid w:val="0018296B"/>
    <w:rsid w:val="00193FF7"/>
    <w:rsid w:val="00194CA1"/>
    <w:rsid w:val="001A2A7A"/>
    <w:rsid w:val="001A721E"/>
    <w:rsid w:val="001B28C9"/>
    <w:rsid w:val="001C4764"/>
    <w:rsid w:val="001C6852"/>
    <w:rsid w:val="001D0EB7"/>
    <w:rsid w:val="001D52F5"/>
    <w:rsid w:val="001D7F2B"/>
    <w:rsid w:val="001E5FC4"/>
    <w:rsid w:val="002033BD"/>
    <w:rsid w:val="00203F47"/>
    <w:rsid w:val="0020638D"/>
    <w:rsid w:val="00207996"/>
    <w:rsid w:val="00215457"/>
    <w:rsid w:val="00221D37"/>
    <w:rsid w:val="00222825"/>
    <w:rsid w:val="0022424E"/>
    <w:rsid w:val="002305B0"/>
    <w:rsid w:val="002353B7"/>
    <w:rsid w:val="002419A8"/>
    <w:rsid w:val="002504F5"/>
    <w:rsid w:val="00260BB9"/>
    <w:rsid w:val="0026249F"/>
    <w:rsid w:val="002826EE"/>
    <w:rsid w:val="00287387"/>
    <w:rsid w:val="00296CE2"/>
    <w:rsid w:val="002A1768"/>
    <w:rsid w:val="002A71A5"/>
    <w:rsid w:val="002A7777"/>
    <w:rsid w:val="002B58E1"/>
    <w:rsid w:val="002E03DC"/>
    <w:rsid w:val="002E08E1"/>
    <w:rsid w:val="002E633D"/>
    <w:rsid w:val="00301BC1"/>
    <w:rsid w:val="00314E37"/>
    <w:rsid w:val="00317FD7"/>
    <w:rsid w:val="00320161"/>
    <w:rsid w:val="0032718E"/>
    <w:rsid w:val="00327A41"/>
    <w:rsid w:val="00333473"/>
    <w:rsid w:val="00337615"/>
    <w:rsid w:val="00337CAC"/>
    <w:rsid w:val="0034031F"/>
    <w:rsid w:val="00342B1C"/>
    <w:rsid w:val="0035335D"/>
    <w:rsid w:val="00356602"/>
    <w:rsid w:val="00371479"/>
    <w:rsid w:val="00374F77"/>
    <w:rsid w:val="00375909"/>
    <w:rsid w:val="003826B7"/>
    <w:rsid w:val="003826CB"/>
    <w:rsid w:val="00383EF8"/>
    <w:rsid w:val="00384DEF"/>
    <w:rsid w:val="003854AF"/>
    <w:rsid w:val="003915C0"/>
    <w:rsid w:val="003921A0"/>
    <w:rsid w:val="00397568"/>
    <w:rsid w:val="003A0FC6"/>
    <w:rsid w:val="003A222A"/>
    <w:rsid w:val="003A3D02"/>
    <w:rsid w:val="003A4AAB"/>
    <w:rsid w:val="003A6411"/>
    <w:rsid w:val="003A76D3"/>
    <w:rsid w:val="003B0710"/>
    <w:rsid w:val="003C13A4"/>
    <w:rsid w:val="003C204B"/>
    <w:rsid w:val="003C2783"/>
    <w:rsid w:val="003C611A"/>
    <w:rsid w:val="003D60CC"/>
    <w:rsid w:val="003E02B6"/>
    <w:rsid w:val="003E2262"/>
    <w:rsid w:val="00403D37"/>
    <w:rsid w:val="004043B0"/>
    <w:rsid w:val="00404752"/>
    <w:rsid w:val="00406304"/>
    <w:rsid w:val="0040742E"/>
    <w:rsid w:val="00421EEE"/>
    <w:rsid w:val="00426EF2"/>
    <w:rsid w:val="004273E3"/>
    <w:rsid w:val="00434CD0"/>
    <w:rsid w:val="00436D69"/>
    <w:rsid w:val="00442A53"/>
    <w:rsid w:val="00443FE7"/>
    <w:rsid w:val="004642C8"/>
    <w:rsid w:val="004751AD"/>
    <w:rsid w:val="004804AC"/>
    <w:rsid w:val="004865F3"/>
    <w:rsid w:val="00486F05"/>
    <w:rsid w:val="004A20F2"/>
    <w:rsid w:val="004A4162"/>
    <w:rsid w:val="004A6763"/>
    <w:rsid w:val="004B142F"/>
    <w:rsid w:val="004B455D"/>
    <w:rsid w:val="004B7B36"/>
    <w:rsid w:val="004B7C01"/>
    <w:rsid w:val="004C025D"/>
    <w:rsid w:val="004C5948"/>
    <w:rsid w:val="004C5C1F"/>
    <w:rsid w:val="004D2720"/>
    <w:rsid w:val="004D4FC2"/>
    <w:rsid w:val="004D51E7"/>
    <w:rsid w:val="004D639F"/>
    <w:rsid w:val="004D7B5F"/>
    <w:rsid w:val="004E598E"/>
    <w:rsid w:val="004F256C"/>
    <w:rsid w:val="004F7CCD"/>
    <w:rsid w:val="005029EC"/>
    <w:rsid w:val="00503CC4"/>
    <w:rsid w:val="00504E5F"/>
    <w:rsid w:val="00510BF9"/>
    <w:rsid w:val="00517307"/>
    <w:rsid w:val="00532FAB"/>
    <w:rsid w:val="00542EBC"/>
    <w:rsid w:val="00543148"/>
    <w:rsid w:val="0054672D"/>
    <w:rsid w:val="005569AA"/>
    <w:rsid w:val="00556EF5"/>
    <w:rsid w:val="00561436"/>
    <w:rsid w:val="005627BB"/>
    <w:rsid w:val="00562D11"/>
    <w:rsid w:val="005631F9"/>
    <w:rsid w:val="00564682"/>
    <w:rsid w:val="005652CD"/>
    <w:rsid w:val="005662DA"/>
    <w:rsid w:val="00572207"/>
    <w:rsid w:val="00581D00"/>
    <w:rsid w:val="00583714"/>
    <w:rsid w:val="00584B17"/>
    <w:rsid w:val="00591516"/>
    <w:rsid w:val="00591E2D"/>
    <w:rsid w:val="005977AC"/>
    <w:rsid w:val="005B021F"/>
    <w:rsid w:val="005B0FC1"/>
    <w:rsid w:val="005B237C"/>
    <w:rsid w:val="005B2BE8"/>
    <w:rsid w:val="005D2093"/>
    <w:rsid w:val="005D215B"/>
    <w:rsid w:val="005D32FE"/>
    <w:rsid w:val="005E0A3D"/>
    <w:rsid w:val="005E16DE"/>
    <w:rsid w:val="005E4D75"/>
    <w:rsid w:val="005F03F8"/>
    <w:rsid w:val="005F0A59"/>
    <w:rsid w:val="005F1FA7"/>
    <w:rsid w:val="005F2D8C"/>
    <w:rsid w:val="005F659F"/>
    <w:rsid w:val="00601820"/>
    <w:rsid w:val="00614613"/>
    <w:rsid w:val="00615B5A"/>
    <w:rsid w:val="00621435"/>
    <w:rsid w:val="00624D9D"/>
    <w:rsid w:val="00634159"/>
    <w:rsid w:val="00634E03"/>
    <w:rsid w:val="0064143C"/>
    <w:rsid w:val="00650E63"/>
    <w:rsid w:val="00666277"/>
    <w:rsid w:val="00670625"/>
    <w:rsid w:val="00670E41"/>
    <w:rsid w:val="006725C4"/>
    <w:rsid w:val="00674C67"/>
    <w:rsid w:val="00681EA0"/>
    <w:rsid w:val="00682834"/>
    <w:rsid w:val="006861BE"/>
    <w:rsid w:val="00690046"/>
    <w:rsid w:val="00691B6A"/>
    <w:rsid w:val="00692873"/>
    <w:rsid w:val="00694A81"/>
    <w:rsid w:val="006A030A"/>
    <w:rsid w:val="006A135E"/>
    <w:rsid w:val="006B15F6"/>
    <w:rsid w:val="006B4A03"/>
    <w:rsid w:val="006E0D1E"/>
    <w:rsid w:val="006E1E82"/>
    <w:rsid w:val="006E3980"/>
    <w:rsid w:val="006F06F3"/>
    <w:rsid w:val="00702464"/>
    <w:rsid w:val="00704276"/>
    <w:rsid w:val="007053E4"/>
    <w:rsid w:val="0071331D"/>
    <w:rsid w:val="00722BA3"/>
    <w:rsid w:val="00722DE0"/>
    <w:rsid w:val="007262CD"/>
    <w:rsid w:val="00730AD6"/>
    <w:rsid w:val="007314BA"/>
    <w:rsid w:val="00731872"/>
    <w:rsid w:val="00740026"/>
    <w:rsid w:val="00743AE8"/>
    <w:rsid w:val="00747871"/>
    <w:rsid w:val="007630FB"/>
    <w:rsid w:val="00763F41"/>
    <w:rsid w:val="0076423D"/>
    <w:rsid w:val="00770199"/>
    <w:rsid w:val="007733A1"/>
    <w:rsid w:val="007757E6"/>
    <w:rsid w:val="00785F7F"/>
    <w:rsid w:val="007873B0"/>
    <w:rsid w:val="007A23AC"/>
    <w:rsid w:val="007A2A6B"/>
    <w:rsid w:val="007A44E1"/>
    <w:rsid w:val="007A6DB9"/>
    <w:rsid w:val="007B2A2C"/>
    <w:rsid w:val="007B3AFA"/>
    <w:rsid w:val="007B4A18"/>
    <w:rsid w:val="007B4D32"/>
    <w:rsid w:val="007B6499"/>
    <w:rsid w:val="007C1006"/>
    <w:rsid w:val="007C2EBE"/>
    <w:rsid w:val="007C612E"/>
    <w:rsid w:val="007D1220"/>
    <w:rsid w:val="007D7D9E"/>
    <w:rsid w:val="007E38B9"/>
    <w:rsid w:val="007E5544"/>
    <w:rsid w:val="007F267B"/>
    <w:rsid w:val="007F2CAD"/>
    <w:rsid w:val="00802C95"/>
    <w:rsid w:val="00805426"/>
    <w:rsid w:val="0080633C"/>
    <w:rsid w:val="00814C05"/>
    <w:rsid w:val="008167EB"/>
    <w:rsid w:val="008368AD"/>
    <w:rsid w:val="00846A4A"/>
    <w:rsid w:val="0085025D"/>
    <w:rsid w:val="0085379B"/>
    <w:rsid w:val="0085380A"/>
    <w:rsid w:val="00854B1A"/>
    <w:rsid w:val="00855A07"/>
    <w:rsid w:val="00856383"/>
    <w:rsid w:val="00856A4D"/>
    <w:rsid w:val="008646D9"/>
    <w:rsid w:val="0086545D"/>
    <w:rsid w:val="008814EF"/>
    <w:rsid w:val="00881D4E"/>
    <w:rsid w:val="008856EA"/>
    <w:rsid w:val="008968D2"/>
    <w:rsid w:val="008A0FEA"/>
    <w:rsid w:val="008A213C"/>
    <w:rsid w:val="008A2781"/>
    <w:rsid w:val="008A5EB5"/>
    <w:rsid w:val="008A60E0"/>
    <w:rsid w:val="008B455A"/>
    <w:rsid w:val="008B716D"/>
    <w:rsid w:val="008C2A39"/>
    <w:rsid w:val="008D0D34"/>
    <w:rsid w:val="008D34A4"/>
    <w:rsid w:val="008D419A"/>
    <w:rsid w:val="008E23F9"/>
    <w:rsid w:val="008E34F4"/>
    <w:rsid w:val="008F2984"/>
    <w:rsid w:val="008F4B34"/>
    <w:rsid w:val="008F7417"/>
    <w:rsid w:val="0090149A"/>
    <w:rsid w:val="00901DBA"/>
    <w:rsid w:val="009129A3"/>
    <w:rsid w:val="00924409"/>
    <w:rsid w:val="0093038D"/>
    <w:rsid w:val="00934B6B"/>
    <w:rsid w:val="00944E0F"/>
    <w:rsid w:val="00947397"/>
    <w:rsid w:val="0096017B"/>
    <w:rsid w:val="0096221B"/>
    <w:rsid w:val="0096401B"/>
    <w:rsid w:val="00987321"/>
    <w:rsid w:val="00990F3A"/>
    <w:rsid w:val="0099432B"/>
    <w:rsid w:val="00996C08"/>
    <w:rsid w:val="009A2B1A"/>
    <w:rsid w:val="009A738F"/>
    <w:rsid w:val="009B1750"/>
    <w:rsid w:val="009B274D"/>
    <w:rsid w:val="009B3027"/>
    <w:rsid w:val="009B3B5E"/>
    <w:rsid w:val="009B43B4"/>
    <w:rsid w:val="009D32E5"/>
    <w:rsid w:val="009D407B"/>
    <w:rsid w:val="009D4EC7"/>
    <w:rsid w:val="009E0B6B"/>
    <w:rsid w:val="009E29F0"/>
    <w:rsid w:val="009E4B85"/>
    <w:rsid w:val="009E7F70"/>
    <w:rsid w:val="009F37B7"/>
    <w:rsid w:val="009F4C64"/>
    <w:rsid w:val="00A039F7"/>
    <w:rsid w:val="00A058E0"/>
    <w:rsid w:val="00A06B08"/>
    <w:rsid w:val="00A12247"/>
    <w:rsid w:val="00A1294C"/>
    <w:rsid w:val="00A15D4D"/>
    <w:rsid w:val="00A31435"/>
    <w:rsid w:val="00A42398"/>
    <w:rsid w:val="00A43554"/>
    <w:rsid w:val="00A43FF8"/>
    <w:rsid w:val="00A53FD4"/>
    <w:rsid w:val="00A600CE"/>
    <w:rsid w:val="00A63195"/>
    <w:rsid w:val="00A67C60"/>
    <w:rsid w:val="00A71C7A"/>
    <w:rsid w:val="00A72D6D"/>
    <w:rsid w:val="00A73B7E"/>
    <w:rsid w:val="00A7639E"/>
    <w:rsid w:val="00A77040"/>
    <w:rsid w:val="00A82B7F"/>
    <w:rsid w:val="00A866A3"/>
    <w:rsid w:val="00A97692"/>
    <w:rsid w:val="00AA13D7"/>
    <w:rsid w:val="00AA5131"/>
    <w:rsid w:val="00AB2552"/>
    <w:rsid w:val="00AB4473"/>
    <w:rsid w:val="00AB5B28"/>
    <w:rsid w:val="00AB6EF3"/>
    <w:rsid w:val="00AC139C"/>
    <w:rsid w:val="00AD045A"/>
    <w:rsid w:val="00AE2350"/>
    <w:rsid w:val="00AE2355"/>
    <w:rsid w:val="00AE4C64"/>
    <w:rsid w:val="00AF1B94"/>
    <w:rsid w:val="00AF464D"/>
    <w:rsid w:val="00AF7ADA"/>
    <w:rsid w:val="00B051FF"/>
    <w:rsid w:val="00B07347"/>
    <w:rsid w:val="00B11985"/>
    <w:rsid w:val="00B15E21"/>
    <w:rsid w:val="00B1633F"/>
    <w:rsid w:val="00B24B02"/>
    <w:rsid w:val="00B25F0A"/>
    <w:rsid w:val="00B276E9"/>
    <w:rsid w:val="00B30F80"/>
    <w:rsid w:val="00B32B1E"/>
    <w:rsid w:val="00B4286F"/>
    <w:rsid w:val="00B62218"/>
    <w:rsid w:val="00B71D57"/>
    <w:rsid w:val="00B77A4E"/>
    <w:rsid w:val="00B87D65"/>
    <w:rsid w:val="00B90889"/>
    <w:rsid w:val="00B93FA5"/>
    <w:rsid w:val="00BA18CC"/>
    <w:rsid w:val="00BA7FE2"/>
    <w:rsid w:val="00BB7358"/>
    <w:rsid w:val="00BC0730"/>
    <w:rsid w:val="00BC2628"/>
    <w:rsid w:val="00BC3388"/>
    <w:rsid w:val="00BD45E9"/>
    <w:rsid w:val="00BE0B77"/>
    <w:rsid w:val="00BE185E"/>
    <w:rsid w:val="00BE48CC"/>
    <w:rsid w:val="00BE49A7"/>
    <w:rsid w:val="00C018BA"/>
    <w:rsid w:val="00C03930"/>
    <w:rsid w:val="00C05BA9"/>
    <w:rsid w:val="00C11A87"/>
    <w:rsid w:val="00C14B36"/>
    <w:rsid w:val="00C16038"/>
    <w:rsid w:val="00C3258F"/>
    <w:rsid w:val="00C330AD"/>
    <w:rsid w:val="00C3444C"/>
    <w:rsid w:val="00C3668B"/>
    <w:rsid w:val="00C37331"/>
    <w:rsid w:val="00C4058D"/>
    <w:rsid w:val="00C528C7"/>
    <w:rsid w:val="00C646B0"/>
    <w:rsid w:val="00C666FB"/>
    <w:rsid w:val="00C7095E"/>
    <w:rsid w:val="00C732EC"/>
    <w:rsid w:val="00C736ED"/>
    <w:rsid w:val="00C872CF"/>
    <w:rsid w:val="00C92F93"/>
    <w:rsid w:val="00C972D8"/>
    <w:rsid w:val="00CA0D5A"/>
    <w:rsid w:val="00CA46A1"/>
    <w:rsid w:val="00CA74D8"/>
    <w:rsid w:val="00CB11D6"/>
    <w:rsid w:val="00CC60D9"/>
    <w:rsid w:val="00CE417A"/>
    <w:rsid w:val="00CF1AD8"/>
    <w:rsid w:val="00CF25FD"/>
    <w:rsid w:val="00CF34D2"/>
    <w:rsid w:val="00D01CF5"/>
    <w:rsid w:val="00D01F41"/>
    <w:rsid w:val="00D06ED6"/>
    <w:rsid w:val="00D07F5B"/>
    <w:rsid w:val="00D10497"/>
    <w:rsid w:val="00D15430"/>
    <w:rsid w:val="00D40601"/>
    <w:rsid w:val="00D44F87"/>
    <w:rsid w:val="00D50361"/>
    <w:rsid w:val="00D505B9"/>
    <w:rsid w:val="00D64B83"/>
    <w:rsid w:val="00D6539E"/>
    <w:rsid w:val="00D74F51"/>
    <w:rsid w:val="00D904BE"/>
    <w:rsid w:val="00D9565B"/>
    <w:rsid w:val="00DA522F"/>
    <w:rsid w:val="00DB0DB2"/>
    <w:rsid w:val="00DC68B4"/>
    <w:rsid w:val="00DC6ECE"/>
    <w:rsid w:val="00DD0CD7"/>
    <w:rsid w:val="00DD1A4A"/>
    <w:rsid w:val="00DD25C2"/>
    <w:rsid w:val="00DD403B"/>
    <w:rsid w:val="00DD7A70"/>
    <w:rsid w:val="00DE503B"/>
    <w:rsid w:val="00DF285D"/>
    <w:rsid w:val="00E00BEB"/>
    <w:rsid w:val="00E041BF"/>
    <w:rsid w:val="00E06FD6"/>
    <w:rsid w:val="00E15EE8"/>
    <w:rsid w:val="00E16F77"/>
    <w:rsid w:val="00E205A8"/>
    <w:rsid w:val="00E25D21"/>
    <w:rsid w:val="00E26DBF"/>
    <w:rsid w:val="00E31176"/>
    <w:rsid w:val="00E340BA"/>
    <w:rsid w:val="00E44513"/>
    <w:rsid w:val="00E44DD1"/>
    <w:rsid w:val="00E53607"/>
    <w:rsid w:val="00E53CDE"/>
    <w:rsid w:val="00E705DA"/>
    <w:rsid w:val="00E718C3"/>
    <w:rsid w:val="00E8230E"/>
    <w:rsid w:val="00E911C7"/>
    <w:rsid w:val="00E92B14"/>
    <w:rsid w:val="00E9450D"/>
    <w:rsid w:val="00EA70EF"/>
    <w:rsid w:val="00EB4791"/>
    <w:rsid w:val="00EB5558"/>
    <w:rsid w:val="00EC19D1"/>
    <w:rsid w:val="00EC2084"/>
    <w:rsid w:val="00EC4CC9"/>
    <w:rsid w:val="00EC7DA7"/>
    <w:rsid w:val="00ED267F"/>
    <w:rsid w:val="00ED2A9C"/>
    <w:rsid w:val="00EE005D"/>
    <w:rsid w:val="00EE1208"/>
    <w:rsid w:val="00EF2294"/>
    <w:rsid w:val="00F001C3"/>
    <w:rsid w:val="00F02DC0"/>
    <w:rsid w:val="00F02DC8"/>
    <w:rsid w:val="00F04B0C"/>
    <w:rsid w:val="00F12C26"/>
    <w:rsid w:val="00F162C8"/>
    <w:rsid w:val="00F20C47"/>
    <w:rsid w:val="00F21E35"/>
    <w:rsid w:val="00F21E91"/>
    <w:rsid w:val="00F37BC9"/>
    <w:rsid w:val="00F61ACB"/>
    <w:rsid w:val="00F6456C"/>
    <w:rsid w:val="00F75FDE"/>
    <w:rsid w:val="00F80E07"/>
    <w:rsid w:val="00F82BE5"/>
    <w:rsid w:val="00F937E4"/>
    <w:rsid w:val="00F9487C"/>
    <w:rsid w:val="00FA3F05"/>
    <w:rsid w:val="00FA406F"/>
    <w:rsid w:val="00FB494B"/>
    <w:rsid w:val="00FC1EE2"/>
    <w:rsid w:val="00FD1D28"/>
    <w:rsid w:val="00FD7EB5"/>
    <w:rsid w:val="00FE1867"/>
    <w:rsid w:val="00FE362C"/>
    <w:rsid w:val="00FE7455"/>
    <w:rsid w:val="00FF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1C086BF3"/>
  <w15:chartTrackingRefBased/>
  <w15:docId w15:val="{076F0432-09DF-4D93-A260-753B0E7F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A57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A6DB9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6423D"/>
    <w:rPr>
      <w:color w:val="3060F0"/>
      <w:u w:val="single"/>
    </w:rPr>
  </w:style>
  <w:style w:type="paragraph" w:styleId="Web">
    <w:name w:val="Normal (Web)"/>
    <w:basedOn w:val="a"/>
    <w:uiPriority w:val="99"/>
    <w:rsid w:val="007642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101010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6">
    <w:name w:val="ヘッダー (文字)"/>
    <w:link w:val="a5"/>
    <w:uiPriority w:val="99"/>
    <w:rsid w:val="004D7B5F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4D7B5F"/>
    <w:pPr>
      <w:tabs>
        <w:tab w:val="center" w:pos="4252"/>
        <w:tab w:val="right" w:pos="8504"/>
      </w:tabs>
      <w:snapToGrid w:val="0"/>
    </w:pPr>
    <w:rPr>
      <w:rFonts w:cs="Times New Roman"/>
      <w:kern w:val="0"/>
      <w:sz w:val="20"/>
      <w:lang w:val="x-none" w:eastAsia="x-none"/>
    </w:rPr>
  </w:style>
  <w:style w:type="character" w:customStyle="1" w:styleId="a8">
    <w:name w:val="フッター (文字)"/>
    <w:link w:val="a7"/>
    <w:uiPriority w:val="99"/>
    <w:rsid w:val="004D7B5F"/>
    <w:rPr>
      <w:rFonts w:cs="Century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15B5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615B5A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page number"/>
    <w:basedOn w:val="a0"/>
    <w:rsid w:val="006A13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6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6DB32-58C2-4840-A860-D6478361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87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世界に発信</vt:lpstr>
    </vt:vector>
  </TitlesOfParts>
  <LinksUpToDate>false</LinksUpToDate>
  <CharactersWithSpaces>211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