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11D3" w14:textId="77777777" w:rsidR="0028707C" w:rsidRPr="009A7B94" w:rsidRDefault="005731BA" w:rsidP="0028707C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様式２</w:t>
      </w:r>
    </w:p>
    <w:p w14:paraId="1285AC8A" w14:textId="77777777" w:rsidR="0028707C" w:rsidRPr="009A7B94" w:rsidRDefault="007D4485" w:rsidP="0028707C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番</w:t>
      </w:r>
      <w:r w:rsidR="001025C9">
        <w:rPr>
          <w:rFonts w:ascii="ＭＳ 明朝" w:hAnsi="ＭＳ 明朝" w:hint="eastAsia"/>
          <w:sz w:val="24"/>
          <w:szCs w:val="24"/>
        </w:rPr>
        <w:t xml:space="preserve">　　　　　　　　　号</w:t>
      </w:r>
    </w:p>
    <w:p w14:paraId="2D38D84A" w14:textId="77777777" w:rsidR="0028707C" w:rsidRPr="009A7B94" w:rsidRDefault="008B0263" w:rsidP="0028707C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025C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CE6486" w14:textId="77777777" w:rsidR="0028707C" w:rsidRPr="009A7B94" w:rsidRDefault="0028707C" w:rsidP="0028707C">
      <w:pPr>
        <w:jc w:val="left"/>
        <w:rPr>
          <w:rFonts w:ascii="ＭＳ 明朝" w:hAnsi="ＭＳ 明朝" w:hint="eastAsia"/>
          <w:sz w:val="24"/>
          <w:szCs w:val="24"/>
        </w:rPr>
      </w:pPr>
      <w:r w:rsidRPr="009A7B94">
        <w:rPr>
          <w:rFonts w:ascii="ＭＳ 明朝" w:hAnsi="ＭＳ 明朝" w:hint="eastAsia"/>
          <w:sz w:val="24"/>
          <w:szCs w:val="24"/>
        </w:rPr>
        <w:t xml:space="preserve">　三重県知事　</w:t>
      </w:r>
      <w:r w:rsidR="00660878">
        <w:rPr>
          <w:rFonts w:ascii="ＭＳ 明朝" w:hAnsi="ＭＳ 明朝" w:hint="eastAsia"/>
          <w:sz w:val="24"/>
          <w:szCs w:val="24"/>
        </w:rPr>
        <w:t>あて</w:t>
      </w:r>
    </w:p>
    <w:p w14:paraId="20F35A20" w14:textId="77777777" w:rsidR="001025C9" w:rsidRDefault="001025C9" w:rsidP="0028707C">
      <w:pPr>
        <w:jc w:val="left"/>
        <w:rPr>
          <w:rFonts w:ascii="ＭＳ 明朝" w:hAnsi="ＭＳ 明朝" w:hint="eastAsia"/>
          <w:sz w:val="24"/>
          <w:szCs w:val="24"/>
        </w:rPr>
      </w:pPr>
    </w:p>
    <w:p w14:paraId="32D53167" w14:textId="77777777" w:rsidR="00164512" w:rsidRPr="00164512" w:rsidRDefault="00164512" w:rsidP="00164512">
      <w:pPr>
        <w:ind w:left="4255" w:firstLine="851"/>
        <w:rPr>
          <w:rFonts w:ascii="ＭＳ 明朝" w:hAnsi="ＭＳ 明朝" w:hint="eastAsia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法人所在地</w:t>
      </w:r>
    </w:p>
    <w:p w14:paraId="37D5039A" w14:textId="77777777" w:rsidR="00164512" w:rsidRPr="00164512" w:rsidRDefault="00164512" w:rsidP="00164512">
      <w:pPr>
        <w:ind w:left="4255" w:firstLine="851"/>
        <w:rPr>
          <w:rFonts w:ascii="ＭＳ 明朝" w:hAnsi="ＭＳ 明朝" w:hint="eastAsia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法人名</w:t>
      </w:r>
    </w:p>
    <w:p w14:paraId="01F7F3DB" w14:textId="77777777" w:rsidR="00164512" w:rsidRPr="00164512" w:rsidRDefault="00164512" w:rsidP="00AC1AC0">
      <w:pPr>
        <w:ind w:left="4255" w:firstLine="851"/>
        <w:rPr>
          <w:rFonts w:ascii="ＭＳ 明朝" w:hAnsi="ＭＳ 明朝" w:hint="eastAsia"/>
          <w:sz w:val="24"/>
          <w:szCs w:val="24"/>
        </w:rPr>
      </w:pPr>
      <w:r w:rsidRPr="00164512">
        <w:rPr>
          <w:rFonts w:ascii="ＭＳ 明朝" w:hAnsi="ＭＳ 明朝" w:hint="eastAsia"/>
          <w:sz w:val="24"/>
          <w:szCs w:val="24"/>
        </w:rPr>
        <w:t>代表者職・氏名</w:t>
      </w:r>
    </w:p>
    <w:p w14:paraId="2052C1EC" w14:textId="77777777" w:rsidR="001025C9" w:rsidRDefault="001025C9" w:rsidP="00164512">
      <w:pPr>
        <w:rPr>
          <w:rFonts w:ascii="ＭＳ 明朝" w:hAnsi="ＭＳ 明朝" w:hint="eastAsia"/>
          <w:sz w:val="24"/>
          <w:szCs w:val="24"/>
        </w:rPr>
      </w:pPr>
    </w:p>
    <w:p w14:paraId="21E63868" w14:textId="77777777" w:rsidR="0028707C" w:rsidRPr="004D444D" w:rsidRDefault="00EF77CD" w:rsidP="0028707C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結果報告書</w:t>
      </w:r>
      <w:r w:rsidR="00164512" w:rsidRPr="00164512">
        <w:rPr>
          <w:rFonts w:ascii="ＭＳ 明朝" w:hAnsi="ＭＳ 明朝" w:hint="eastAsia"/>
          <w:sz w:val="24"/>
          <w:szCs w:val="24"/>
        </w:rPr>
        <w:t>（</w:t>
      </w:r>
      <w:r w:rsidR="00855AC4">
        <w:rPr>
          <w:rFonts w:ascii="ＭＳ 明朝" w:hAnsi="ＭＳ 明朝" w:hint="eastAsia"/>
          <w:sz w:val="24"/>
          <w:szCs w:val="24"/>
        </w:rPr>
        <w:t>介護テクノロジー</w:t>
      </w:r>
      <w:r w:rsidR="00164512" w:rsidRPr="00164512">
        <w:rPr>
          <w:rFonts w:ascii="ＭＳ 明朝" w:hAnsi="ＭＳ 明朝" w:hint="eastAsia"/>
          <w:sz w:val="24"/>
          <w:szCs w:val="24"/>
        </w:rPr>
        <w:t>導入支援事業）</w:t>
      </w:r>
    </w:p>
    <w:p w14:paraId="180EA4B5" w14:textId="77777777" w:rsidR="001025C9" w:rsidRPr="004D444D" w:rsidRDefault="001025C9" w:rsidP="0028707C">
      <w:pPr>
        <w:jc w:val="left"/>
        <w:rPr>
          <w:rFonts w:ascii="ＭＳ 明朝" w:hAnsi="ＭＳ 明朝" w:hint="eastAsia"/>
          <w:sz w:val="24"/>
          <w:szCs w:val="24"/>
        </w:rPr>
      </w:pPr>
    </w:p>
    <w:p w14:paraId="04D16CB4" w14:textId="77777777" w:rsidR="0028707C" w:rsidRPr="009A7B94" w:rsidRDefault="0028707C" w:rsidP="0028707C">
      <w:pPr>
        <w:jc w:val="left"/>
        <w:rPr>
          <w:rFonts w:ascii="ＭＳ 明朝" w:hAnsi="ＭＳ 明朝" w:hint="eastAsia"/>
          <w:sz w:val="24"/>
          <w:szCs w:val="24"/>
        </w:rPr>
      </w:pPr>
      <w:r w:rsidRPr="004D444D">
        <w:rPr>
          <w:rFonts w:ascii="ＭＳ 明朝" w:hAnsi="ＭＳ 明朝" w:hint="eastAsia"/>
          <w:sz w:val="24"/>
          <w:szCs w:val="24"/>
        </w:rPr>
        <w:t xml:space="preserve">　このことについて、下記のとおり入札</w:t>
      </w:r>
      <w:r w:rsidR="004554D6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</w:t>
      </w:r>
      <w:r w:rsidR="004554D6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結</w:t>
      </w:r>
      <w:r w:rsidRPr="009A7B94">
        <w:rPr>
          <w:rFonts w:ascii="ＭＳ 明朝" w:hAnsi="ＭＳ 明朝" w:hint="eastAsia"/>
          <w:sz w:val="24"/>
          <w:szCs w:val="24"/>
        </w:rPr>
        <w:t>果を報告します。</w:t>
      </w:r>
    </w:p>
    <w:p w14:paraId="7143EAA9" w14:textId="77777777" w:rsidR="0028707C" w:rsidRDefault="0028707C" w:rsidP="00EF77CD">
      <w:pPr>
        <w:pStyle w:val="a4"/>
        <w:rPr>
          <w:rFonts w:hint="eastAsia"/>
        </w:rPr>
      </w:pPr>
      <w:r w:rsidRPr="009A7B94">
        <w:rPr>
          <w:rFonts w:hint="eastAsia"/>
        </w:rPr>
        <w:t>記</w:t>
      </w:r>
    </w:p>
    <w:p w14:paraId="558E5B37" w14:textId="77777777" w:rsidR="00EF77CD" w:rsidRPr="00A64B21" w:rsidRDefault="00EF77CD" w:rsidP="00EF77CD">
      <w:pPr>
        <w:rPr>
          <w:rFonts w:hint="eastAsia"/>
          <w:sz w:val="24"/>
          <w:szCs w:val="24"/>
        </w:rPr>
      </w:pPr>
      <w:r w:rsidRPr="00A64B21">
        <w:rPr>
          <w:rFonts w:hint="eastAsia"/>
          <w:sz w:val="24"/>
          <w:szCs w:val="24"/>
        </w:rPr>
        <w:t>施設名：</w:t>
      </w:r>
    </w:p>
    <w:p w14:paraId="514E36B4" w14:textId="77777777" w:rsidR="00EF77CD" w:rsidRPr="00A64B21" w:rsidRDefault="007D4485" w:rsidP="00EF77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機器</w:t>
      </w:r>
      <w:r w:rsidR="00EF77CD" w:rsidRPr="00A64B21">
        <w:rPr>
          <w:rFonts w:hint="eastAsia"/>
          <w:sz w:val="24"/>
          <w:szCs w:val="24"/>
        </w:rPr>
        <w:t>名：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944"/>
        <w:gridCol w:w="239"/>
        <w:gridCol w:w="326"/>
        <w:gridCol w:w="540"/>
        <w:gridCol w:w="1260"/>
        <w:gridCol w:w="982"/>
        <w:gridCol w:w="281"/>
        <w:gridCol w:w="1191"/>
        <w:gridCol w:w="629"/>
        <w:gridCol w:w="1639"/>
        <w:gridCol w:w="709"/>
      </w:tblGrid>
      <w:tr w:rsidR="0028707C" w:rsidRPr="009A7B94" w14:paraId="0D5078B1" w14:textId="77777777" w:rsidTr="00134B0D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702" w:type="dxa"/>
            <w:gridSpan w:val="2"/>
            <w:vAlign w:val="center"/>
          </w:tcPr>
          <w:p w14:paraId="40957C8B" w14:textId="77777777" w:rsidR="0028707C" w:rsidRPr="004D444D" w:rsidRDefault="00EA312E" w:rsidP="0028707C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28707C" w:rsidRPr="004D444D">
              <w:rPr>
                <w:rFonts w:ascii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796" w:type="dxa"/>
            <w:gridSpan w:val="10"/>
            <w:vAlign w:val="center"/>
          </w:tcPr>
          <w:p w14:paraId="41D7C294" w14:textId="77777777" w:rsidR="0028707C" w:rsidRPr="004D444D" w:rsidRDefault="0028707C" w:rsidP="00EA312E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ア　一般競争入札　　イ　指名競争入札</w:t>
            </w:r>
            <w:r w:rsidR="00EA312E" w:rsidRPr="004D444D">
              <w:rPr>
                <w:rFonts w:ascii="ＭＳ 明朝" w:hAnsi="ＭＳ 明朝" w:hint="eastAsia"/>
                <w:sz w:val="24"/>
                <w:szCs w:val="24"/>
              </w:rPr>
              <w:t xml:space="preserve">　　ウ　見積合せ</w:t>
            </w:r>
          </w:p>
        </w:tc>
      </w:tr>
      <w:tr w:rsidR="0028707C" w:rsidRPr="009A7B94" w14:paraId="05C04246" w14:textId="77777777" w:rsidTr="00134B0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02" w:type="dxa"/>
            <w:gridSpan w:val="2"/>
            <w:vAlign w:val="center"/>
          </w:tcPr>
          <w:p w14:paraId="6332D85E" w14:textId="77777777" w:rsidR="0028707C" w:rsidRPr="004D444D" w:rsidRDefault="0028707C" w:rsidP="0028707C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入札実施日</w:t>
            </w:r>
          </w:p>
        </w:tc>
        <w:tc>
          <w:tcPr>
            <w:tcW w:w="2365" w:type="dxa"/>
            <w:gridSpan w:val="4"/>
            <w:vAlign w:val="center"/>
          </w:tcPr>
          <w:p w14:paraId="30A38596" w14:textId="77777777" w:rsidR="0028707C" w:rsidRPr="004D444D" w:rsidRDefault="008B0263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28707C" w:rsidRPr="004D444D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263" w:type="dxa"/>
            <w:gridSpan w:val="2"/>
            <w:vAlign w:val="center"/>
          </w:tcPr>
          <w:p w14:paraId="0C489380" w14:textId="77777777" w:rsidR="0028707C" w:rsidRPr="004D444D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入札場所</w:t>
            </w:r>
          </w:p>
        </w:tc>
        <w:tc>
          <w:tcPr>
            <w:tcW w:w="1191" w:type="dxa"/>
            <w:vAlign w:val="center"/>
          </w:tcPr>
          <w:p w14:paraId="574F5E54" w14:textId="77777777" w:rsidR="0028707C" w:rsidRPr="004D444D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E2ABA3" w14:textId="77777777" w:rsidR="0028707C" w:rsidRPr="004D444D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4D444D" w:rsidRPr="004D444D">
              <w:rPr>
                <w:rFonts w:ascii="ＭＳ 明朝" w:hAnsi="ＭＳ 明朝" w:hint="eastAsia"/>
                <w:sz w:val="24"/>
                <w:szCs w:val="24"/>
              </w:rPr>
              <w:t>（見積</w:t>
            </w:r>
            <w:r w:rsidR="00134B0D" w:rsidRPr="004D444D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者数</w:t>
            </w:r>
          </w:p>
        </w:tc>
        <w:tc>
          <w:tcPr>
            <w:tcW w:w="709" w:type="dxa"/>
            <w:vAlign w:val="center"/>
          </w:tcPr>
          <w:p w14:paraId="04DF4E01" w14:textId="77777777" w:rsidR="0028707C" w:rsidRPr="009A7B94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28707C" w:rsidRPr="009A7B94" w14:paraId="45D834AE" w14:textId="77777777" w:rsidTr="00134B0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67" w:type="dxa"/>
            <w:gridSpan w:val="4"/>
            <w:vAlign w:val="center"/>
          </w:tcPr>
          <w:p w14:paraId="3BBB3CF7" w14:textId="77777777" w:rsidR="0028707C" w:rsidRPr="009A7B94" w:rsidRDefault="0028707C" w:rsidP="0028707C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予定価格（税込）</w:t>
            </w:r>
          </w:p>
        </w:tc>
        <w:tc>
          <w:tcPr>
            <w:tcW w:w="7231" w:type="dxa"/>
            <w:gridSpan w:val="8"/>
            <w:vAlign w:val="center"/>
          </w:tcPr>
          <w:p w14:paraId="191E98CA" w14:textId="77777777" w:rsidR="0028707C" w:rsidRPr="009A7B94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金</w:t>
            </w:r>
            <w:r w:rsidR="009747C7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28707C" w:rsidRPr="009A7B94" w14:paraId="571A0A3D" w14:textId="77777777" w:rsidTr="00134B0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41" w:type="dxa"/>
            <w:gridSpan w:val="3"/>
            <w:tcBorders>
              <w:top w:val="nil"/>
            </w:tcBorders>
            <w:vAlign w:val="center"/>
          </w:tcPr>
          <w:p w14:paraId="1269D300" w14:textId="77777777" w:rsidR="0028707C" w:rsidRPr="009A7B94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落札業者</w:t>
            </w:r>
          </w:p>
        </w:tc>
        <w:tc>
          <w:tcPr>
            <w:tcW w:w="7557" w:type="dxa"/>
            <w:gridSpan w:val="9"/>
            <w:tcBorders>
              <w:top w:val="nil"/>
            </w:tcBorders>
          </w:tcPr>
          <w:p w14:paraId="00D06E09" w14:textId="77777777" w:rsidR="0028707C" w:rsidRPr="009A7B94" w:rsidRDefault="0028707C" w:rsidP="0028707C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業者名</w:t>
            </w:r>
          </w:p>
        </w:tc>
      </w:tr>
      <w:tr w:rsidR="0028707C" w:rsidRPr="009A7B94" w14:paraId="37D4D57F" w14:textId="77777777" w:rsidTr="00134B0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41" w:type="dxa"/>
            <w:gridSpan w:val="3"/>
            <w:vAlign w:val="center"/>
          </w:tcPr>
          <w:p w14:paraId="1D079E21" w14:textId="77777777" w:rsidR="0028707C" w:rsidRPr="009A7B94" w:rsidRDefault="0028707C" w:rsidP="0028707C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落札（契約）</w:t>
            </w:r>
          </w:p>
          <w:p w14:paraId="484A205E" w14:textId="77777777" w:rsidR="0028707C" w:rsidRPr="009A7B94" w:rsidRDefault="0028707C" w:rsidP="0028707C">
            <w:pPr>
              <w:ind w:left="-5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金　　　　額</w:t>
            </w:r>
          </w:p>
        </w:tc>
        <w:tc>
          <w:tcPr>
            <w:tcW w:w="7557" w:type="dxa"/>
            <w:gridSpan w:val="9"/>
          </w:tcPr>
          <w:p w14:paraId="5EC8A1D2" w14:textId="77777777" w:rsidR="0028707C" w:rsidRPr="009A7B94" w:rsidRDefault="0028707C" w:rsidP="0028707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033376" w:rsidRPr="009A7B9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金　　　　　　　　　　</w:t>
            </w:r>
            <w:r w:rsidR="009747C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51F4CFCD" w14:textId="77777777" w:rsidR="0028707C" w:rsidRPr="009A7B94" w:rsidRDefault="0028707C" w:rsidP="00033376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うち消費税</w:t>
            </w:r>
            <w:r w:rsidR="00033376" w:rsidRPr="009A7B94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地方消費税額　金　　　　　　　　　　</w:t>
            </w:r>
            <w:r w:rsidR="009747C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28707C" w:rsidRPr="009A7B94" w14:paraId="49237395" w14:textId="77777777" w:rsidTr="00134B0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8" w:type="dxa"/>
            <w:vMerge w:val="restart"/>
            <w:textDirection w:val="tbRlV"/>
            <w:vAlign w:val="center"/>
          </w:tcPr>
          <w:p w14:paraId="7B0F43CC" w14:textId="77777777" w:rsidR="0028707C" w:rsidRPr="004D444D" w:rsidRDefault="0028707C" w:rsidP="004554D6">
            <w:pPr>
              <w:ind w:left="-51" w:right="11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4554D6" w:rsidRPr="004D444D">
              <w:rPr>
                <w:rFonts w:ascii="ＭＳ 明朝" w:hAnsi="ＭＳ 明朝" w:hint="eastAsia"/>
                <w:sz w:val="24"/>
                <w:szCs w:val="24"/>
              </w:rPr>
              <w:t>（見積合せ）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経緯</w:t>
            </w:r>
          </w:p>
        </w:tc>
        <w:tc>
          <w:tcPr>
            <w:tcW w:w="2049" w:type="dxa"/>
            <w:gridSpan w:val="4"/>
            <w:vAlign w:val="center"/>
          </w:tcPr>
          <w:p w14:paraId="13A8E113" w14:textId="77777777" w:rsidR="0028707C" w:rsidRPr="004D444D" w:rsidRDefault="0028707C" w:rsidP="0028707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6B61F8">
              <w:rPr>
                <w:rFonts w:ascii="ＭＳ 明朝" w:hAnsi="ＭＳ 明朝" w:hint="eastAsia"/>
                <w:sz w:val="24"/>
                <w:szCs w:val="24"/>
              </w:rPr>
              <w:t>（見積</w:t>
            </w:r>
            <w:r w:rsidR="004554D6" w:rsidRPr="004D444D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42" w:type="dxa"/>
            <w:gridSpan w:val="2"/>
            <w:vAlign w:val="center"/>
          </w:tcPr>
          <w:p w14:paraId="50CF4209" w14:textId="77777777" w:rsidR="004554D6" w:rsidRPr="004D444D" w:rsidRDefault="0028707C" w:rsidP="0028707C">
            <w:pPr>
              <w:ind w:left="20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第１回</w:t>
            </w:r>
          </w:p>
          <w:p w14:paraId="3A252C96" w14:textId="77777777" w:rsidR="0028707C" w:rsidRPr="004D444D" w:rsidRDefault="0028707C" w:rsidP="006B61F8">
            <w:pPr>
              <w:ind w:left="201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4554D6" w:rsidRPr="004D444D">
              <w:rPr>
                <w:rFonts w:ascii="ＭＳ 明朝" w:hAnsi="ＭＳ 明朝" w:hint="eastAsia"/>
                <w:sz w:val="24"/>
                <w:szCs w:val="24"/>
              </w:rPr>
              <w:t>（見積）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101" w:type="dxa"/>
            <w:gridSpan w:val="3"/>
            <w:vAlign w:val="center"/>
          </w:tcPr>
          <w:p w14:paraId="3F2C3DC0" w14:textId="77777777" w:rsidR="004554D6" w:rsidRPr="004D444D" w:rsidRDefault="0028707C" w:rsidP="0028707C">
            <w:pPr>
              <w:ind w:left="12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第２回</w:t>
            </w:r>
          </w:p>
          <w:p w14:paraId="1F49BEA0" w14:textId="77777777" w:rsidR="0028707C" w:rsidRPr="004D444D" w:rsidRDefault="0028707C" w:rsidP="006B61F8">
            <w:pPr>
              <w:ind w:left="126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4554D6" w:rsidRPr="004D444D">
              <w:rPr>
                <w:rFonts w:ascii="ＭＳ 明朝" w:hAnsi="ＭＳ 明朝" w:hint="eastAsia"/>
                <w:sz w:val="24"/>
                <w:szCs w:val="24"/>
              </w:rPr>
              <w:t>（見積）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348" w:type="dxa"/>
            <w:gridSpan w:val="2"/>
            <w:vAlign w:val="center"/>
          </w:tcPr>
          <w:p w14:paraId="6B22CBBA" w14:textId="77777777" w:rsidR="004554D6" w:rsidRPr="004D444D" w:rsidRDefault="0028707C" w:rsidP="0028707C">
            <w:pPr>
              <w:ind w:left="141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第３回</w:t>
            </w:r>
          </w:p>
          <w:p w14:paraId="30EE82FA" w14:textId="77777777" w:rsidR="0028707C" w:rsidRPr="004D444D" w:rsidRDefault="0028707C" w:rsidP="006B61F8">
            <w:pPr>
              <w:ind w:left="141" w:firstLineChars="50" w:firstLine="120"/>
              <w:rPr>
                <w:rFonts w:ascii="ＭＳ 明朝" w:hAnsi="ＭＳ 明朝" w:hint="eastAsia"/>
                <w:sz w:val="24"/>
                <w:szCs w:val="24"/>
              </w:rPr>
            </w:pPr>
            <w:r w:rsidRPr="004D444D">
              <w:rPr>
                <w:rFonts w:ascii="ＭＳ 明朝" w:hAnsi="ＭＳ 明朝" w:hint="eastAsia"/>
                <w:sz w:val="24"/>
                <w:szCs w:val="24"/>
              </w:rPr>
              <w:t>入札</w:t>
            </w:r>
            <w:r w:rsidR="004554D6" w:rsidRPr="004D444D">
              <w:rPr>
                <w:rFonts w:ascii="ＭＳ 明朝" w:hAnsi="ＭＳ 明朝" w:hint="eastAsia"/>
                <w:sz w:val="24"/>
                <w:szCs w:val="24"/>
              </w:rPr>
              <w:t>（見積）</w:t>
            </w:r>
            <w:r w:rsidRPr="004D444D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</w:tr>
      <w:tr w:rsidR="0028707C" w:rsidRPr="009A7B94" w14:paraId="55170361" w14:textId="77777777" w:rsidTr="00134B0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58" w:type="dxa"/>
            <w:vMerge/>
          </w:tcPr>
          <w:p w14:paraId="7015EEE5" w14:textId="77777777" w:rsidR="0028707C" w:rsidRPr="004D444D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bottom w:val="dotted" w:sz="4" w:space="0" w:color="auto"/>
            </w:tcBorders>
          </w:tcPr>
          <w:p w14:paraId="147ACA3E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bottom w:val="dotted" w:sz="4" w:space="0" w:color="auto"/>
            </w:tcBorders>
          </w:tcPr>
          <w:p w14:paraId="45AD7A86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bottom w:val="dotted" w:sz="4" w:space="0" w:color="auto"/>
            </w:tcBorders>
          </w:tcPr>
          <w:p w14:paraId="2B4243E4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bottom w:val="dotted" w:sz="4" w:space="0" w:color="auto"/>
            </w:tcBorders>
          </w:tcPr>
          <w:p w14:paraId="28335A2C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5AB6F4F8" w14:textId="77777777" w:rsidTr="00134B0D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58" w:type="dxa"/>
            <w:vMerge/>
          </w:tcPr>
          <w:p w14:paraId="6EE97F52" w14:textId="77777777" w:rsidR="0028707C" w:rsidRPr="004D444D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EC659E3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731EEC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762C2F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89E8DC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02257074" w14:textId="77777777" w:rsidTr="00134B0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58" w:type="dxa"/>
            <w:vMerge/>
          </w:tcPr>
          <w:p w14:paraId="37E0BF03" w14:textId="77777777" w:rsidR="0028707C" w:rsidRPr="004D444D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0CA5AA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3C40DA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90B9B9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1AF77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7648BFE0" w14:textId="77777777" w:rsidTr="00134B0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58" w:type="dxa"/>
            <w:vMerge/>
          </w:tcPr>
          <w:p w14:paraId="7157CE4E" w14:textId="77777777" w:rsidR="0028707C" w:rsidRPr="004D444D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0928112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6E6E53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8B375F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D833D1" w14:textId="77777777" w:rsidR="0028707C" w:rsidRPr="004D444D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71294960" w14:textId="77777777" w:rsidTr="00134B0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58" w:type="dxa"/>
            <w:vMerge/>
          </w:tcPr>
          <w:p w14:paraId="5FF5E464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747BF72" w14:textId="77777777" w:rsidR="0028707C" w:rsidRPr="009A7B94" w:rsidRDefault="0028707C" w:rsidP="0028707C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886091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ED60BD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A4DFC5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43C770D0" w14:textId="77777777" w:rsidTr="00134B0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758" w:type="dxa"/>
            <w:vMerge/>
          </w:tcPr>
          <w:p w14:paraId="57F0ECA6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dotted" w:sz="4" w:space="0" w:color="auto"/>
            </w:tcBorders>
          </w:tcPr>
          <w:p w14:paraId="50B3710C" w14:textId="77777777" w:rsidR="0028707C" w:rsidRPr="009A7B94" w:rsidRDefault="0028707C" w:rsidP="0028707C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dotted" w:sz="4" w:space="0" w:color="auto"/>
            </w:tcBorders>
          </w:tcPr>
          <w:p w14:paraId="0F04C3E9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dotted" w:sz="4" w:space="0" w:color="auto"/>
            </w:tcBorders>
          </w:tcPr>
          <w:p w14:paraId="44DC805C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</w:tcBorders>
          </w:tcPr>
          <w:p w14:paraId="5A352489" w14:textId="77777777" w:rsidR="0028707C" w:rsidRPr="009A7B94" w:rsidRDefault="0028707C" w:rsidP="002870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07C" w:rsidRPr="009A7B94" w14:paraId="090D975C" w14:textId="77777777" w:rsidTr="00134B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498" w:type="dxa"/>
            <w:gridSpan w:val="12"/>
            <w:tcBorders>
              <w:bottom w:val="dotted" w:sz="4" w:space="0" w:color="auto"/>
            </w:tcBorders>
          </w:tcPr>
          <w:p w14:paraId="553FBB9F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>入札立会者の確認</w:t>
            </w:r>
          </w:p>
        </w:tc>
      </w:tr>
      <w:tr w:rsidR="0028707C" w:rsidRPr="009A7B94" w14:paraId="7CACBC1F" w14:textId="77777777" w:rsidTr="00134B0D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9498" w:type="dxa"/>
            <w:gridSpan w:val="12"/>
            <w:tcBorders>
              <w:top w:val="dotted" w:sz="4" w:space="0" w:color="auto"/>
            </w:tcBorders>
          </w:tcPr>
          <w:p w14:paraId="69745AAB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上記のとおり入札が適正に実施されたことを確認します。</w:t>
            </w:r>
          </w:p>
          <w:p w14:paraId="2FC73F71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9D9AC6B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B026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  <w:p w14:paraId="7EB83A97" w14:textId="77777777" w:rsidR="0028707C" w:rsidRPr="009A7B94" w:rsidRDefault="0028707C" w:rsidP="0028707C">
            <w:pPr>
              <w:ind w:left="-51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A7B9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（立会人職氏名）</w:t>
            </w:r>
          </w:p>
        </w:tc>
      </w:tr>
    </w:tbl>
    <w:p w14:paraId="09B9E87A" w14:textId="77777777" w:rsidR="0028707C" w:rsidRPr="004D444D" w:rsidRDefault="0028707C" w:rsidP="0028707C">
      <w:pPr>
        <w:jc w:val="left"/>
        <w:rPr>
          <w:rFonts w:ascii="ＭＳ 明朝" w:hAnsi="ＭＳ 明朝" w:hint="eastAsia"/>
          <w:sz w:val="24"/>
          <w:szCs w:val="24"/>
        </w:rPr>
      </w:pPr>
      <w:r w:rsidRPr="009A7B94">
        <w:rPr>
          <w:rFonts w:ascii="ＭＳ 明朝" w:hAnsi="ＭＳ 明朝" w:hint="eastAsia"/>
          <w:sz w:val="24"/>
          <w:szCs w:val="24"/>
        </w:rPr>
        <w:t xml:space="preserve">備考　１　</w:t>
      </w:r>
      <w:r w:rsidRPr="004D444D">
        <w:rPr>
          <w:rFonts w:ascii="ＭＳ 明朝" w:hAnsi="ＭＳ 明朝" w:hint="eastAsia"/>
          <w:sz w:val="24"/>
          <w:szCs w:val="24"/>
        </w:rPr>
        <w:t>入札</w:t>
      </w:r>
      <w:r w:rsidR="00134B0D" w:rsidRPr="004D444D">
        <w:rPr>
          <w:rFonts w:ascii="ＭＳ 明朝" w:hAnsi="ＭＳ 明朝" w:hint="eastAsia"/>
          <w:sz w:val="24"/>
          <w:szCs w:val="24"/>
        </w:rPr>
        <w:t>（</w:t>
      </w:r>
      <w:r w:rsidR="00EA312E" w:rsidRPr="004D444D">
        <w:rPr>
          <w:rFonts w:ascii="ＭＳ 明朝" w:hAnsi="ＭＳ 明朝" w:hint="eastAsia"/>
          <w:sz w:val="24"/>
          <w:szCs w:val="24"/>
        </w:rPr>
        <w:t>見積合せ</w:t>
      </w:r>
      <w:r w:rsidR="00134B0D" w:rsidRPr="004D444D">
        <w:rPr>
          <w:rFonts w:ascii="ＭＳ 明朝" w:hAnsi="ＭＳ 明朝" w:hint="eastAsia"/>
          <w:sz w:val="24"/>
          <w:szCs w:val="24"/>
        </w:rPr>
        <w:t>）</w:t>
      </w:r>
      <w:r w:rsidRPr="004D444D">
        <w:rPr>
          <w:rFonts w:ascii="ＭＳ 明朝" w:hAnsi="ＭＳ 明朝" w:hint="eastAsia"/>
          <w:sz w:val="24"/>
          <w:szCs w:val="24"/>
        </w:rPr>
        <w:t>後、速やかに提出すること。</w:t>
      </w:r>
    </w:p>
    <w:p w14:paraId="3C18437F" w14:textId="77777777" w:rsidR="0028707C" w:rsidRPr="004D444D" w:rsidRDefault="0028707C" w:rsidP="0028707C">
      <w:pPr>
        <w:jc w:val="left"/>
        <w:rPr>
          <w:rFonts w:ascii="ＭＳ 明朝" w:hAnsi="ＭＳ 明朝" w:hint="eastAsia"/>
          <w:sz w:val="24"/>
          <w:szCs w:val="24"/>
        </w:rPr>
      </w:pPr>
      <w:r w:rsidRPr="004D444D">
        <w:rPr>
          <w:rFonts w:ascii="ＭＳ 明朝" w:hAnsi="ＭＳ 明朝" w:hint="eastAsia"/>
          <w:sz w:val="24"/>
          <w:szCs w:val="24"/>
        </w:rPr>
        <w:t xml:space="preserve">　　　２　入札</w:t>
      </w:r>
      <w:r w:rsidR="00134B0D" w:rsidRPr="004D444D">
        <w:rPr>
          <w:rFonts w:ascii="ＭＳ 明朝" w:hAnsi="ＭＳ 明朝" w:hint="eastAsia"/>
          <w:sz w:val="24"/>
          <w:szCs w:val="24"/>
        </w:rPr>
        <w:t>（見積合せ）</w:t>
      </w:r>
      <w:r w:rsidRPr="004D444D">
        <w:rPr>
          <w:rFonts w:ascii="ＭＳ 明朝" w:hAnsi="ＭＳ 明朝" w:hint="eastAsia"/>
          <w:sz w:val="24"/>
          <w:szCs w:val="24"/>
        </w:rPr>
        <w:t>が不調となったときも、その旨報告すること。</w:t>
      </w:r>
    </w:p>
    <w:p w14:paraId="09E23B4D" w14:textId="77777777" w:rsidR="0028707C" w:rsidRPr="009A7B94" w:rsidRDefault="0028707C" w:rsidP="004D444D">
      <w:pPr>
        <w:ind w:left="960" w:hangingChars="400" w:hanging="960"/>
        <w:jc w:val="left"/>
        <w:rPr>
          <w:rFonts w:ascii="ＭＳ 明朝" w:hAnsi="ＭＳ 明朝" w:hint="eastAsia"/>
          <w:sz w:val="24"/>
          <w:szCs w:val="24"/>
        </w:rPr>
      </w:pPr>
      <w:r w:rsidRPr="004D444D">
        <w:rPr>
          <w:rFonts w:ascii="ＭＳ 明朝" w:hAnsi="ＭＳ 明朝" w:hint="eastAsia"/>
          <w:sz w:val="24"/>
          <w:szCs w:val="24"/>
        </w:rPr>
        <w:t xml:space="preserve">　　　３　入札</w:t>
      </w:r>
      <w:r w:rsidR="004D444D">
        <w:rPr>
          <w:rFonts w:ascii="ＭＳ 明朝" w:hAnsi="ＭＳ 明朝" w:hint="eastAsia"/>
          <w:sz w:val="24"/>
          <w:szCs w:val="24"/>
        </w:rPr>
        <w:t>（見積</w:t>
      </w:r>
      <w:r w:rsidR="00134B0D" w:rsidRPr="004D444D">
        <w:rPr>
          <w:rFonts w:ascii="ＭＳ 明朝" w:hAnsi="ＭＳ 明朝" w:hint="eastAsia"/>
          <w:sz w:val="24"/>
          <w:szCs w:val="24"/>
        </w:rPr>
        <w:t>）</w:t>
      </w:r>
      <w:r w:rsidRPr="009A7B94">
        <w:rPr>
          <w:rFonts w:ascii="ＭＳ 明朝" w:hAnsi="ＭＳ 明朝" w:hint="eastAsia"/>
          <w:sz w:val="24"/>
          <w:szCs w:val="24"/>
        </w:rPr>
        <w:t>者が辞退したときは、第１回入札額の欄に「辞退」と記載すること。</w:t>
      </w:r>
    </w:p>
    <w:sectPr w:rsidR="0028707C" w:rsidRPr="009A7B94" w:rsidSect="0028707C">
      <w:pgSz w:w="11906" w:h="16838" w:code="9"/>
      <w:pgMar w:top="1701" w:right="1588" w:bottom="1134" w:left="158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668D" w14:textId="77777777" w:rsidR="0087307C" w:rsidRDefault="0087307C" w:rsidP="00854128">
      <w:r>
        <w:separator/>
      </w:r>
    </w:p>
  </w:endnote>
  <w:endnote w:type="continuationSeparator" w:id="0">
    <w:p w14:paraId="16F9F088" w14:textId="77777777" w:rsidR="0087307C" w:rsidRDefault="0087307C" w:rsidP="008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BC7C" w14:textId="77777777" w:rsidR="0087307C" w:rsidRDefault="0087307C" w:rsidP="00854128">
      <w:r>
        <w:separator/>
      </w:r>
    </w:p>
  </w:footnote>
  <w:footnote w:type="continuationSeparator" w:id="0">
    <w:p w14:paraId="58675EC4" w14:textId="77777777" w:rsidR="0087307C" w:rsidRDefault="0087307C" w:rsidP="008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C73"/>
    <w:multiLevelType w:val="singleLevel"/>
    <w:tmpl w:val="7DA46BF4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354E3F79"/>
    <w:multiLevelType w:val="singleLevel"/>
    <w:tmpl w:val="8CDC78AE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hint="eastAsia"/>
      </w:rPr>
    </w:lvl>
  </w:abstractNum>
  <w:num w:numId="1" w16cid:durableId="1053887008">
    <w:abstractNumId w:val="1"/>
  </w:num>
  <w:num w:numId="2" w16cid:durableId="3908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85E"/>
    <w:rsid w:val="00033376"/>
    <w:rsid w:val="0006189B"/>
    <w:rsid w:val="00074393"/>
    <w:rsid w:val="000A054D"/>
    <w:rsid w:val="000A776B"/>
    <w:rsid w:val="000B5050"/>
    <w:rsid w:val="000F2B28"/>
    <w:rsid w:val="001025C9"/>
    <w:rsid w:val="00134B0D"/>
    <w:rsid w:val="00136B8E"/>
    <w:rsid w:val="00164512"/>
    <w:rsid w:val="00164FEA"/>
    <w:rsid w:val="00173B1E"/>
    <w:rsid w:val="001760AA"/>
    <w:rsid w:val="001942AA"/>
    <w:rsid w:val="001B63B8"/>
    <w:rsid w:val="001D1DB7"/>
    <w:rsid w:val="001E23F5"/>
    <w:rsid w:val="0028707C"/>
    <w:rsid w:val="00287B4C"/>
    <w:rsid w:val="00312331"/>
    <w:rsid w:val="00332288"/>
    <w:rsid w:val="00386D90"/>
    <w:rsid w:val="00395327"/>
    <w:rsid w:val="003A61CA"/>
    <w:rsid w:val="003B75C2"/>
    <w:rsid w:val="003D5A1F"/>
    <w:rsid w:val="004012EC"/>
    <w:rsid w:val="00417596"/>
    <w:rsid w:val="00417939"/>
    <w:rsid w:val="004436F4"/>
    <w:rsid w:val="004554D6"/>
    <w:rsid w:val="00477D45"/>
    <w:rsid w:val="00483CFE"/>
    <w:rsid w:val="004C3D4E"/>
    <w:rsid w:val="004D444D"/>
    <w:rsid w:val="00530066"/>
    <w:rsid w:val="005407CC"/>
    <w:rsid w:val="00545663"/>
    <w:rsid w:val="00564E28"/>
    <w:rsid w:val="005731BA"/>
    <w:rsid w:val="005C51F9"/>
    <w:rsid w:val="006015EF"/>
    <w:rsid w:val="0062147D"/>
    <w:rsid w:val="006259A8"/>
    <w:rsid w:val="006332BE"/>
    <w:rsid w:val="00641838"/>
    <w:rsid w:val="00660878"/>
    <w:rsid w:val="00671BE1"/>
    <w:rsid w:val="00691577"/>
    <w:rsid w:val="006920EF"/>
    <w:rsid w:val="00696C41"/>
    <w:rsid w:val="006B61F8"/>
    <w:rsid w:val="006F525A"/>
    <w:rsid w:val="006F6B19"/>
    <w:rsid w:val="00720858"/>
    <w:rsid w:val="00767F5E"/>
    <w:rsid w:val="00773A84"/>
    <w:rsid w:val="00795547"/>
    <w:rsid w:val="007B5DE5"/>
    <w:rsid w:val="007C40A3"/>
    <w:rsid w:val="007D2DB0"/>
    <w:rsid w:val="007D4485"/>
    <w:rsid w:val="007E085C"/>
    <w:rsid w:val="007E343F"/>
    <w:rsid w:val="007F612C"/>
    <w:rsid w:val="00800CBF"/>
    <w:rsid w:val="0082211A"/>
    <w:rsid w:val="00837629"/>
    <w:rsid w:val="00854128"/>
    <w:rsid w:val="00855AC4"/>
    <w:rsid w:val="0087307C"/>
    <w:rsid w:val="008A4C85"/>
    <w:rsid w:val="008B0263"/>
    <w:rsid w:val="008C4D4F"/>
    <w:rsid w:val="009220E9"/>
    <w:rsid w:val="0095414A"/>
    <w:rsid w:val="00966987"/>
    <w:rsid w:val="009747C7"/>
    <w:rsid w:val="009A720C"/>
    <w:rsid w:val="009A7B94"/>
    <w:rsid w:val="009C3EB9"/>
    <w:rsid w:val="009C6836"/>
    <w:rsid w:val="00A50E34"/>
    <w:rsid w:val="00A64B21"/>
    <w:rsid w:val="00A64FF7"/>
    <w:rsid w:val="00AA01A1"/>
    <w:rsid w:val="00AC1AC0"/>
    <w:rsid w:val="00B201DC"/>
    <w:rsid w:val="00B24278"/>
    <w:rsid w:val="00B3205D"/>
    <w:rsid w:val="00BD3657"/>
    <w:rsid w:val="00BD3A35"/>
    <w:rsid w:val="00BD7813"/>
    <w:rsid w:val="00C27980"/>
    <w:rsid w:val="00C3585E"/>
    <w:rsid w:val="00C4394A"/>
    <w:rsid w:val="00C61EBC"/>
    <w:rsid w:val="00C94570"/>
    <w:rsid w:val="00CE1172"/>
    <w:rsid w:val="00D068D8"/>
    <w:rsid w:val="00D27AF3"/>
    <w:rsid w:val="00D27B5D"/>
    <w:rsid w:val="00D50542"/>
    <w:rsid w:val="00DA2246"/>
    <w:rsid w:val="00DF0D5D"/>
    <w:rsid w:val="00E24C3B"/>
    <w:rsid w:val="00E32CB4"/>
    <w:rsid w:val="00E75C08"/>
    <w:rsid w:val="00E94EF8"/>
    <w:rsid w:val="00EA312E"/>
    <w:rsid w:val="00EB23CD"/>
    <w:rsid w:val="00EB3E72"/>
    <w:rsid w:val="00EC3332"/>
    <w:rsid w:val="00ED68EB"/>
    <w:rsid w:val="00EF0086"/>
    <w:rsid w:val="00EF77CD"/>
    <w:rsid w:val="00F31711"/>
    <w:rsid w:val="00F344EA"/>
    <w:rsid w:val="00F56752"/>
    <w:rsid w:val="00F916D2"/>
    <w:rsid w:val="00FC0665"/>
    <w:rsid w:val="00FD59AA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09653"/>
  <w15:chartTrackingRefBased/>
  <w15:docId w15:val="{FB32BE2D-1AF7-4953-9930-29939A4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eastAsia="HG丸ｺﾞｼｯｸM-PRO"/>
      <w:sz w:val="22"/>
    </w:rPr>
  </w:style>
  <w:style w:type="paragraph" w:styleId="a5">
    <w:name w:val="Closing"/>
    <w:basedOn w:val="a"/>
    <w:next w:val="a"/>
    <w:pPr>
      <w:jc w:val="right"/>
    </w:pPr>
    <w:rPr>
      <w:rFonts w:eastAsia="HG丸ｺﾞｼｯｸM-PRO"/>
      <w:sz w:val="22"/>
    </w:rPr>
  </w:style>
  <w:style w:type="paragraph" w:styleId="a6">
    <w:name w:val="header"/>
    <w:basedOn w:val="a"/>
    <w:link w:val="a7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12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54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128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942A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94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1493330361</vt:i4>
  </property>
  <property fmtid="{D5CDD505-2E9C-101B-9397-08002B2CF9AE}" pid="3" name="_EmailSubject">
    <vt:lpwstr/>
  </property>
  <property fmtid="{D5CDD505-2E9C-101B-9397-08002B2CF9AE}" pid="4" name="_AuthorEmail">
    <vt:lpwstr>m871135@MIEKEN.MIE.com</vt:lpwstr>
  </property>
  <property fmtid="{D5CDD505-2E9C-101B-9397-08002B2CF9AE}" pid="5" name="_AuthorEmailDisplayName">
    <vt:lpwstr>糸白 澄明</vt:lpwstr>
  </property>
  <property fmtid="{D5CDD505-2E9C-101B-9397-08002B2CF9AE}" pid="6" name="_ReviewingToolsShownOnce">
    <vt:lpwstr/>
  </property>
</Properties>
</file>